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1B" w:rsidRDefault="00B8107A">
      <w:r>
        <w:t xml:space="preserve">                                                   Church Launch Administration</w:t>
      </w:r>
    </w:p>
    <w:p w:rsidR="00B8107A" w:rsidRDefault="00B8107A"/>
    <w:p w:rsidR="00B8107A" w:rsidRDefault="00B8107A">
      <w:r>
        <w:t xml:space="preserve">My respects for administration </w:t>
      </w:r>
      <w:r w:rsidR="003B63F2">
        <w:t>department I’ve</w:t>
      </w:r>
      <w:r>
        <w:t xml:space="preserve"> seen them at work and a lot take place I </w:t>
      </w:r>
      <w:r w:rsidR="00A465D9">
        <w:t xml:space="preserve">call them the </w:t>
      </w:r>
      <w:r w:rsidR="003B63F2">
        <w:t>visionaries they</w:t>
      </w:r>
      <w:r>
        <w:t xml:space="preserve"> bring it to life on </w:t>
      </w:r>
      <w:r w:rsidR="003B63F2">
        <w:t>paper the</w:t>
      </w:r>
      <w:r>
        <w:t xml:space="preserve"> first things that we don’t </w:t>
      </w:r>
      <w:r w:rsidR="00A465D9">
        <w:t xml:space="preserve">see is like the permits &amp; licensing </w:t>
      </w:r>
      <w:r>
        <w:t xml:space="preserve">for the grounds or building </w:t>
      </w:r>
      <w:r w:rsidR="00A465D9">
        <w:t xml:space="preserve">were </w:t>
      </w:r>
      <w:r>
        <w:t>the grand opening will take place</w:t>
      </w:r>
      <w:r w:rsidR="00A465D9">
        <w:t xml:space="preserve"> </w:t>
      </w:r>
      <w:r w:rsidR="003B63F2">
        <w:t>and we</w:t>
      </w:r>
      <w:r w:rsidR="00A465D9">
        <w:t xml:space="preserve"> will also </w:t>
      </w:r>
      <w:r w:rsidR="003B63F2">
        <w:t>need a</w:t>
      </w:r>
      <w:r w:rsidR="00A465D9">
        <w:t xml:space="preserve"> pastor that needs to be appointed &amp; anointed for the call all the ministries in place from </w:t>
      </w:r>
      <w:r w:rsidR="003B63F2">
        <w:t>children’s</w:t>
      </w:r>
      <w:r w:rsidR="00A465D9">
        <w:t xml:space="preserve"> ministries to clean up ect. And of course a </w:t>
      </w:r>
      <w:r w:rsidR="003B63F2">
        <w:t>budget with</w:t>
      </w:r>
      <w:r w:rsidR="00A465D9">
        <w:t xml:space="preserve"> every </w:t>
      </w:r>
      <w:r w:rsidR="003B63F2">
        <w:t>expense</w:t>
      </w:r>
      <w:r w:rsidR="00A465D9">
        <w:t xml:space="preserve"> and not forgetting your team leaders into place </w:t>
      </w:r>
      <w:r w:rsidR="003B63F2">
        <w:t>as for me I will continue to show up and allow the Lord to position me.</w:t>
      </w:r>
    </w:p>
    <w:sectPr w:rsidR="00B8107A" w:rsidSect="00FA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07A"/>
    <w:rsid w:val="003B63F2"/>
    <w:rsid w:val="00A465D9"/>
    <w:rsid w:val="00B8107A"/>
    <w:rsid w:val="00D236C6"/>
    <w:rsid w:val="00E17728"/>
    <w:rsid w:val="00FA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2020-11-07T06:25:00Z</dcterms:created>
  <dcterms:modified xsi:type="dcterms:W3CDTF">2020-11-07T06:49:00Z</dcterms:modified>
</cp:coreProperties>
</file>